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CA" w:rsidRPr="009F0ECA" w:rsidRDefault="009F0ECA" w:rsidP="009F0E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Start w:id="0" w:name="_GoBack"/>
      <w:bookmarkEnd w:id="0"/>
    </w:p>
    <w:p w:rsidR="009F0ECA" w:rsidRPr="009F0ECA" w:rsidRDefault="009F0ECA" w:rsidP="009F0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>к проекту решения 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«О внесении изменений в Положение о приватизации муниципального имущества города-курорта Кисловодска, утвержденное решением Думы города-курорта Кисловодск от 24.06.2019 № 54-519»</w:t>
      </w: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>Проект решения Думы города - курорта Кисловодска подготовлен в связи с внесенными изменениями в 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в постановление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EC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F0ECA">
        <w:rPr>
          <w:rFonts w:ascii="Times New Roman" w:hAnsi="Times New Roman" w:cs="Times New Roman"/>
          <w:sz w:val="28"/>
          <w:szCs w:val="28"/>
        </w:rPr>
        <w:t>. председателя комитета</w:t>
      </w:r>
    </w:p>
    <w:p w:rsidR="009F0ECA" w:rsidRPr="009F0ECA" w:rsidRDefault="009F0ECA" w:rsidP="009F0EC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F0ECA" w:rsidRPr="009F0ECA" w:rsidRDefault="009F0ECA" w:rsidP="009F0EC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0ECA">
        <w:rPr>
          <w:rFonts w:ascii="Times New Roman" w:hAnsi="Times New Roman" w:cs="Times New Roman"/>
          <w:sz w:val="28"/>
          <w:szCs w:val="28"/>
        </w:rPr>
        <w:t>Л.П. Литвинова</w:t>
      </w: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ECA" w:rsidRPr="009F0ECA" w:rsidRDefault="009F0ECA" w:rsidP="009F0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ECA">
        <w:rPr>
          <w:rFonts w:ascii="Times New Roman" w:hAnsi="Times New Roman" w:cs="Times New Roman"/>
          <w:sz w:val="24"/>
          <w:szCs w:val="24"/>
        </w:rPr>
        <w:t xml:space="preserve">М.Я. </w:t>
      </w:r>
      <w:proofErr w:type="spellStart"/>
      <w:r w:rsidRPr="009F0ECA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</w:p>
    <w:p w:rsidR="00D6200E" w:rsidRPr="009F0ECA" w:rsidRDefault="009F0ECA" w:rsidP="009F0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F0ECA">
        <w:rPr>
          <w:rFonts w:ascii="Times New Roman" w:hAnsi="Times New Roman" w:cs="Times New Roman"/>
          <w:sz w:val="24"/>
          <w:szCs w:val="24"/>
        </w:rPr>
        <w:t>ел. 28289</w:t>
      </w:r>
    </w:p>
    <w:sectPr w:rsidR="00D6200E" w:rsidRPr="009F0ECA" w:rsidSect="00D62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6"/>
    <w:rsid w:val="002B4316"/>
    <w:rsid w:val="00624713"/>
    <w:rsid w:val="0082768F"/>
    <w:rsid w:val="009F0ECA"/>
    <w:rsid w:val="00D6200E"/>
    <w:rsid w:val="00E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C3C6E-BB87-40D6-99BA-729EE6E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2023-06-22T12:28:00Z</dcterms:created>
  <dcterms:modified xsi:type="dcterms:W3CDTF">2023-06-22T12:29:00Z</dcterms:modified>
</cp:coreProperties>
</file>